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51" w:rsidRPr="00AA46BD" w:rsidRDefault="008E7651" w:rsidP="008E7651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E7651" w:rsidRPr="00AA46BD" w:rsidRDefault="008E7651" w:rsidP="008E765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A46B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46BD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</w:p>
    <w:p w:rsidR="008E7651" w:rsidRPr="00AA46BD" w:rsidRDefault="008E7651" w:rsidP="008E765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8E7651" w:rsidRPr="00AA46BD" w:rsidRDefault="008E7651" w:rsidP="008E765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E7651" w:rsidRPr="00AA46BD" w:rsidRDefault="008E7651" w:rsidP="008E765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A46BD">
        <w:rPr>
          <w:rFonts w:ascii="Times New Roman" w:hAnsi="Times New Roman" w:cs="Times New Roman"/>
          <w:sz w:val="28"/>
          <w:szCs w:val="28"/>
        </w:rPr>
        <w:t xml:space="preserve">от _______________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C042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5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E7651" w:rsidRDefault="008E7651" w:rsidP="008E7651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651" w:rsidRDefault="008E7651" w:rsidP="008E765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EB4F56">
        <w:rPr>
          <w:rFonts w:ascii="Times New Roman" w:eastAsia="Calibri" w:hAnsi="Times New Roman" w:cs="Times New Roman"/>
          <w:b/>
          <w:sz w:val="28"/>
          <w:szCs w:val="28"/>
        </w:rPr>
        <w:t>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</w:t>
      </w:r>
    </w:p>
    <w:p w:rsidR="008E7651" w:rsidRDefault="008E7651" w:rsidP="008E7651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8E7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Pr="00AA46BD" w:rsidRDefault="008E7651" w:rsidP="008E7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E7651" w:rsidRDefault="008E7651" w:rsidP="008E765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0" w:name="P34"/>
      <w:bookmarkEnd w:id="0"/>
    </w:p>
    <w:p w:rsidR="008E7651" w:rsidRPr="007B52E0" w:rsidRDefault="008E7651" w:rsidP="008E765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8E7651" w:rsidRPr="001B1B54" w:rsidRDefault="008E7651" w:rsidP="008E7651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1B1B54">
        <w:rPr>
          <w:rFonts w:ascii="Times New Roman" w:eastAsia="Calibri" w:hAnsi="Times New Roman" w:cs="Times New Roman"/>
          <w:sz w:val="20"/>
        </w:rPr>
        <w:t>(</w:t>
      </w:r>
      <w:r w:rsidRPr="001B1B54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  <w:sz w:val="20"/>
        </w:rPr>
        <w:t>)</w:t>
      </w:r>
    </w:p>
    <w:p w:rsidR="008E7651" w:rsidRPr="007C458A" w:rsidRDefault="008E7651" w:rsidP="008E765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8E7651" w:rsidRPr="007C458A" w:rsidRDefault="008E7651" w:rsidP="008E76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8E7651" w:rsidRPr="007C458A" w:rsidRDefault="008E7651" w:rsidP="008E765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15726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617F56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8E7651" w:rsidRPr="00EE441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E7651" w:rsidRPr="007C458A" w:rsidTr="002D3E29">
        <w:trPr>
          <w:jc w:val="center"/>
        </w:trPr>
        <w:tc>
          <w:tcPr>
            <w:tcW w:w="851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E7651" w:rsidRPr="007C458A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E7651" w:rsidRDefault="008E7651" w:rsidP="008E765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2. 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>земельном участке</w:t>
      </w:r>
    </w:p>
    <w:p w:rsidR="008E7651" w:rsidRPr="007C458A" w:rsidRDefault="008E7651" w:rsidP="008E765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8E7651" w:rsidRPr="007C458A" w:rsidTr="002D3E29">
        <w:tc>
          <w:tcPr>
            <w:tcW w:w="851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8E7651" w:rsidRPr="00A13D89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7651" w:rsidRPr="00566386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651" w:rsidRPr="00566386" w:rsidRDefault="008E7651" w:rsidP="008E765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66386"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8E7651" w:rsidRPr="00566386" w:rsidRDefault="008E7651" w:rsidP="008E765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8E7651" w:rsidRPr="00566386" w:rsidTr="002D3E29">
        <w:tc>
          <w:tcPr>
            <w:tcW w:w="851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  <w:tcBorders>
              <w:top w:val="single" w:sz="4" w:space="0" w:color="auto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66386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566386" w:rsidTr="002D3E29">
        <w:tc>
          <w:tcPr>
            <w:tcW w:w="851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445F39" w:rsidTr="002D3E29">
        <w:tc>
          <w:tcPr>
            <w:tcW w:w="851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82E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застройки </w:t>
            </w:r>
          </w:p>
        </w:tc>
        <w:tc>
          <w:tcPr>
            <w:tcW w:w="4783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445F39" w:rsidTr="002D3E29">
        <w:tc>
          <w:tcPr>
            <w:tcW w:w="851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8E7651" w:rsidRPr="00566386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proofErr w:type="gramStart"/>
            <w:r w:rsidRPr="00566386">
              <w:rPr>
                <w:rFonts w:ascii="Times New Roman" w:hAnsi="Times New Roman"/>
                <w:sz w:val="26"/>
                <w:szCs w:val="26"/>
              </w:rPr>
              <w:t>решении</w:t>
            </w:r>
            <w:proofErr w:type="gramEnd"/>
            <w:r w:rsidRPr="00566386">
              <w:rPr>
                <w:rFonts w:ascii="Times New Roman" w:hAnsi="Times New Roman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6386">
              <w:rPr>
                <w:rFonts w:ascii="Times New Roman" w:hAnsi="Times New Roman"/>
                <w:sz w:val="26"/>
                <w:szCs w:val="26"/>
              </w:rPr>
              <w:t xml:space="preserve"> (при наличии)</w:t>
            </w:r>
          </w:p>
        </w:tc>
        <w:tc>
          <w:tcPr>
            <w:tcW w:w="4783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7651" w:rsidRPr="007C458A" w:rsidTr="002D3E29">
        <w:tc>
          <w:tcPr>
            <w:tcW w:w="851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82E">
              <w:rPr>
                <w:rFonts w:ascii="Times New Roman" w:hAnsi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22482E">
              <w:rPr>
                <w:rFonts w:ascii="Times New Roman" w:hAnsi="Times New Roman"/>
                <w:sz w:val="26"/>
                <w:szCs w:val="26"/>
              </w:rPr>
              <w:t>архитектурном решении</w:t>
            </w:r>
            <w:proofErr w:type="gramEnd"/>
            <w:r w:rsidRPr="0022482E">
              <w:rPr>
                <w:rFonts w:ascii="Times New Roman" w:hAnsi="Times New Roman"/>
                <w:sz w:val="26"/>
                <w:szCs w:val="26"/>
              </w:rPr>
              <w:t xml:space="preserve"> объекта капитального строительства,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2482E">
              <w:rPr>
                <w:rFonts w:ascii="Times New Roman" w:hAnsi="Times New Roman"/>
                <w:sz w:val="26"/>
                <w:szCs w:val="26"/>
              </w:rPr>
              <w:t>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8E7651" w:rsidRPr="0022482E" w:rsidRDefault="008E7651" w:rsidP="002D3E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651" w:rsidRDefault="008E7651" w:rsidP="00C042BA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планируемого </w:t>
      </w:r>
      <w:r>
        <w:rPr>
          <w:rFonts w:ascii="Times New Roman" w:eastAsia="Times New Roman" w:hAnsi="Times New Roman"/>
          <w:b/>
          <w:sz w:val="26"/>
          <w:szCs w:val="26"/>
        </w:rPr>
        <w:t>к строительству или реконструкции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объекта капитального строительства на земельном участке</w:t>
      </w:r>
    </w:p>
    <w:tbl>
      <w:tblPr>
        <w:tblpPr w:leftFromText="180" w:rightFromText="180" w:vertAnchor="page" w:horzAnchor="margin" w:tblpY="32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8E7651" w:rsidTr="00C042BA">
        <w:trPr>
          <w:cantSplit/>
          <w:trHeight w:val="13577"/>
        </w:trPr>
        <w:tc>
          <w:tcPr>
            <w:tcW w:w="10420" w:type="dxa"/>
            <w:shd w:val="clear" w:color="auto" w:fill="auto"/>
          </w:tcPr>
          <w:p w:rsidR="008E7651" w:rsidRPr="002D3E29" w:rsidRDefault="008E7651" w:rsidP="00C042BA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E7651" w:rsidRDefault="008E7651" w:rsidP="008E765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E7651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</w:t>
      </w:r>
      <w:r>
        <w:rPr>
          <w:rFonts w:ascii="Times New Roman" w:hAnsi="Times New Roman"/>
          <w:sz w:val="26"/>
          <w:szCs w:val="26"/>
        </w:rPr>
        <w:t>рес электронной почты для связи:</w:t>
      </w:r>
    </w:p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8E7651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8E7651" w:rsidRPr="00D92863" w:rsidRDefault="008E7651" w:rsidP="008E7651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У</w:t>
      </w:r>
      <w:r w:rsidRPr="00D92863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D92863">
        <w:rPr>
          <w:rFonts w:ascii="Times New Roman" w:hAnsi="Times New Roman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</w:p>
    <w:p w:rsidR="008E7651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8E7651" w:rsidRPr="00FA2942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8E7651" w:rsidRPr="00547FC7" w:rsidRDefault="008E7651" w:rsidP="008E765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8E7651" w:rsidRPr="00680DFA" w:rsidRDefault="008E7651" w:rsidP="008E7651">
      <w:pPr>
        <w:pStyle w:val="a8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7651" w:rsidRPr="00785A06" w:rsidRDefault="008E7651" w:rsidP="008E7651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Настоящим уведомлением подтверждаю, что 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8E7651" w:rsidRPr="00596D2F" w:rsidRDefault="008E7651" w:rsidP="008E765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6D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D062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96D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(объект индивидуального жилищного строительства или садовый дом)</w:t>
      </w:r>
    </w:p>
    <w:p w:rsidR="008E7651" w:rsidRPr="00596D2F" w:rsidRDefault="008E7651" w:rsidP="008E765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6D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</w:t>
      </w:r>
      <w:proofErr w:type="gramStart"/>
      <w:r w:rsidRPr="00596D2F">
        <w:rPr>
          <w:rFonts w:ascii="Times New Roman" w:eastAsia="Times New Roman" w:hAnsi="Times New Roman"/>
          <w:b/>
          <w:sz w:val="26"/>
          <w:szCs w:val="26"/>
          <w:lang w:eastAsia="ru-RU"/>
        </w:rPr>
        <w:t>предназначен</w:t>
      </w:r>
      <w:proofErr w:type="gramEnd"/>
      <w:r w:rsidRPr="00596D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недвижимости.</w:t>
      </w:r>
    </w:p>
    <w:p w:rsidR="008E7651" w:rsidRDefault="008E7651" w:rsidP="008E7651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651" w:rsidRDefault="008E7651" w:rsidP="008E765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8E7651" w:rsidRPr="00BD0EF9" w:rsidRDefault="00FD4C8D" w:rsidP="008E7651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 xml:space="preserve">Настоящим </w:t>
      </w:r>
      <w:r w:rsidR="008E7651" w:rsidRPr="00BD0EF9">
        <w:rPr>
          <w:rFonts w:ascii="Times New Roman" w:eastAsia="Calibri" w:hAnsi="Times New Roman" w:cs="Times New Roman"/>
          <w:b/>
          <w:sz w:val="26"/>
          <w:szCs w:val="28"/>
        </w:rPr>
        <w:t>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</w:t>
      </w:r>
    </w:p>
    <w:p w:rsidR="008E7651" w:rsidRDefault="008E7651" w:rsidP="008E7651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E7651" w:rsidRDefault="008E7651" w:rsidP="008E7651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  <w:proofErr w:type="gramEnd"/>
    </w:p>
    <w:p w:rsidR="008E7651" w:rsidRPr="00BD0EF9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f6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8E7651" w:rsidRDefault="008E7651" w:rsidP="008E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7651" w:rsidRPr="00BD0EF9" w:rsidRDefault="008E7651" w:rsidP="008E7651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8E7651" w:rsidTr="002D3E29"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E7651" w:rsidTr="002D3E29"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8E7651" w:rsidRPr="00824EE3" w:rsidTr="002D3E29"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E7651" w:rsidRPr="002D3E29" w:rsidRDefault="008E7651" w:rsidP="002D3E2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8E7651" w:rsidRPr="00824EE3" w:rsidRDefault="008E7651" w:rsidP="008E7651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651" w:rsidRPr="00824EE3" w:rsidRDefault="008E7651" w:rsidP="008E765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EE3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прилагаются:</w:t>
      </w:r>
    </w:p>
    <w:p w:rsidR="008E7651" w:rsidRPr="00824EE3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8E7651" w:rsidRPr="00824EE3" w:rsidRDefault="008E7651" w:rsidP="008E7651">
      <w:pPr>
        <w:pStyle w:val="a8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8E7651" w:rsidRPr="00824EE3" w:rsidRDefault="008E7651" w:rsidP="008E76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24EE3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8E7651" w:rsidRDefault="008E7651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8E7651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651" w:rsidRDefault="00C042BA" w:rsidP="00C042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51" w:rsidRPr="00AA46BD" w:rsidRDefault="008E7651" w:rsidP="00AA4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E7651" w:rsidRPr="00AA46BD" w:rsidSect="00707508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29" w:rsidRDefault="002D3E29" w:rsidP="002E2305">
      <w:pPr>
        <w:spacing w:after="0" w:line="240" w:lineRule="auto"/>
      </w:pPr>
      <w:r>
        <w:separator/>
      </w:r>
    </w:p>
  </w:endnote>
  <w:endnote w:type="continuationSeparator" w:id="1">
    <w:p w:rsidR="002D3E29" w:rsidRDefault="002D3E29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29" w:rsidRDefault="002D3E29" w:rsidP="002E2305">
      <w:pPr>
        <w:spacing w:after="0" w:line="240" w:lineRule="auto"/>
      </w:pPr>
      <w:r>
        <w:separator/>
      </w:r>
    </w:p>
  </w:footnote>
  <w:footnote w:type="continuationSeparator" w:id="1">
    <w:p w:rsidR="002D3E29" w:rsidRDefault="002D3E29" w:rsidP="002E2305">
      <w:pPr>
        <w:spacing w:after="0" w:line="240" w:lineRule="auto"/>
      </w:pPr>
      <w:r>
        <w:continuationSeparator/>
      </w:r>
    </w:p>
  </w:footnote>
  <w:footnote w:id="2">
    <w:p w:rsidR="008E7651" w:rsidRPr="009F04D9" w:rsidRDefault="008E7651" w:rsidP="008E7651">
      <w:pPr>
        <w:pStyle w:val="af4"/>
        <w:rPr>
          <w:rFonts w:ascii="Times New Roman" w:hAnsi="Times New Roman"/>
        </w:rPr>
      </w:pPr>
      <w:r w:rsidRPr="009F04D9">
        <w:rPr>
          <w:rStyle w:val="af6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702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20B42"/>
    <w:rsid w:val="001474A2"/>
    <w:rsid w:val="00147741"/>
    <w:rsid w:val="001527CA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3E29"/>
    <w:rsid w:val="002D70B0"/>
    <w:rsid w:val="002E2305"/>
    <w:rsid w:val="002E64CC"/>
    <w:rsid w:val="002E6A2C"/>
    <w:rsid w:val="002E78A0"/>
    <w:rsid w:val="002F0907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B337E"/>
    <w:rsid w:val="003C0E06"/>
    <w:rsid w:val="003C1BBC"/>
    <w:rsid w:val="003D5321"/>
    <w:rsid w:val="003E1900"/>
    <w:rsid w:val="003F216C"/>
    <w:rsid w:val="003F60E8"/>
    <w:rsid w:val="003F6A3B"/>
    <w:rsid w:val="00411F00"/>
    <w:rsid w:val="004165F0"/>
    <w:rsid w:val="00422E2F"/>
    <w:rsid w:val="00431E3D"/>
    <w:rsid w:val="00433D81"/>
    <w:rsid w:val="004402C2"/>
    <w:rsid w:val="00443863"/>
    <w:rsid w:val="00445C20"/>
    <w:rsid w:val="00447715"/>
    <w:rsid w:val="004534B4"/>
    <w:rsid w:val="0048288C"/>
    <w:rsid w:val="00485757"/>
    <w:rsid w:val="0049271E"/>
    <w:rsid w:val="004931D0"/>
    <w:rsid w:val="004B1537"/>
    <w:rsid w:val="004B69ED"/>
    <w:rsid w:val="004B7E63"/>
    <w:rsid w:val="004D0112"/>
    <w:rsid w:val="004D0D22"/>
    <w:rsid w:val="004D2FE0"/>
    <w:rsid w:val="004E0272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7260E"/>
    <w:rsid w:val="005767BE"/>
    <w:rsid w:val="00581754"/>
    <w:rsid w:val="00591125"/>
    <w:rsid w:val="00591197"/>
    <w:rsid w:val="005A06B3"/>
    <w:rsid w:val="005A2E4F"/>
    <w:rsid w:val="005A42D8"/>
    <w:rsid w:val="005B2699"/>
    <w:rsid w:val="005C3A05"/>
    <w:rsid w:val="005C726F"/>
    <w:rsid w:val="005D126B"/>
    <w:rsid w:val="005D7DEC"/>
    <w:rsid w:val="005E609E"/>
    <w:rsid w:val="005F01C1"/>
    <w:rsid w:val="005F1485"/>
    <w:rsid w:val="005F2D0C"/>
    <w:rsid w:val="005F4449"/>
    <w:rsid w:val="006031B5"/>
    <w:rsid w:val="006163CC"/>
    <w:rsid w:val="0062694F"/>
    <w:rsid w:val="00630006"/>
    <w:rsid w:val="00650619"/>
    <w:rsid w:val="00650AAF"/>
    <w:rsid w:val="00654CEE"/>
    <w:rsid w:val="00666F11"/>
    <w:rsid w:val="00670640"/>
    <w:rsid w:val="00676B11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616A3"/>
    <w:rsid w:val="00787583"/>
    <w:rsid w:val="007B524B"/>
    <w:rsid w:val="007B52E0"/>
    <w:rsid w:val="007B66B2"/>
    <w:rsid w:val="007C435D"/>
    <w:rsid w:val="007C458A"/>
    <w:rsid w:val="007C6198"/>
    <w:rsid w:val="007D2FD8"/>
    <w:rsid w:val="007E282E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3A5B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5736"/>
    <w:rsid w:val="008A5D80"/>
    <w:rsid w:val="008A72B3"/>
    <w:rsid w:val="008B61C4"/>
    <w:rsid w:val="008B7C66"/>
    <w:rsid w:val="008C001F"/>
    <w:rsid w:val="008D2531"/>
    <w:rsid w:val="008E0725"/>
    <w:rsid w:val="008E5CCA"/>
    <w:rsid w:val="008E6B65"/>
    <w:rsid w:val="008E7651"/>
    <w:rsid w:val="008F4A2E"/>
    <w:rsid w:val="008F522D"/>
    <w:rsid w:val="009027E4"/>
    <w:rsid w:val="0091368B"/>
    <w:rsid w:val="0091489A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C4074"/>
    <w:rsid w:val="009C4163"/>
    <w:rsid w:val="009D2D1C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930DC"/>
    <w:rsid w:val="00A96F53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A0B52"/>
    <w:rsid w:val="00BA271D"/>
    <w:rsid w:val="00BC1B7F"/>
    <w:rsid w:val="00BF0BA8"/>
    <w:rsid w:val="00BF217F"/>
    <w:rsid w:val="00C042BA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55B6A"/>
    <w:rsid w:val="00C60C76"/>
    <w:rsid w:val="00C7117F"/>
    <w:rsid w:val="00C75B5C"/>
    <w:rsid w:val="00C92757"/>
    <w:rsid w:val="00CB211E"/>
    <w:rsid w:val="00CC10EE"/>
    <w:rsid w:val="00CC295E"/>
    <w:rsid w:val="00CC7E3C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1E0E"/>
    <w:rsid w:val="00D55CB8"/>
    <w:rsid w:val="00D57A93"/>
    <w:rsid w:val="00D61E0D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DF74D6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D2DB6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73F16"/>
    <w:rsid w:val="00F8060B"/>
    <w:rsid w:val="00F9230F"/>
    <w:rsid w:val="00FB12DF"/>
    <w:rsid w:val="00FB67EB"/>
    <w:rsid w:val="00FC7042"/>
    <w:rsid w:val="00FC7316"/>
    <w:rsid w:val="00FD4C8D"/>
    <w:rsid w:val="00FD6390"/>
    <w:rsid w:val="00FF23F7"/>
    <w:rsid w:val="00FF3BA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uiPriority w:val="99"/>
    <w:unhideWhenUsed/>
    <w:rsid w:val="000C480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8E7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B84B-1992-4152-A2FE-BF7E5349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Соинова</cp:lastModifiedBy>
  <cp:revision>3</cp:revision>
  <dcterms:created xsi:type="dcterms:W3CDTF">2019-03-14T12:46:00Z</dcterms:created>
  <dcterms:modified xsi:type="dcterms:W3CDTF">2019-03-14T12:46:00Z</dcterms:modified>
</cp:coreProperties>
</file>